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9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附件1：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246" w:bottom="1134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9E73EC-07F8-46D7-8485-FBAAAEEF69F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DM2ODkzN2Y5NDBmZTI2ZDcwZjYzYjc2Nzg3YWMifQ=="/>
  </w:docVars>
  <w:rsids>
    <w:rsidRoot w:val="50720390"/>
    <w:rsid w:val="004D6899"/>
    <w:rsid w:val="00612345"/>
    <w:rsid w:val="00F15E2E"/>
    <w:rsid w:val="025D01BE"/>
    <w:rsid w:val="03410987"/>
    <w:rsid w:val="045454B6"/>
    <w:rsid w:val="092415B0"/>
    <w:rsid w:val="0B836FD2"/>
    <w:rsid w:val="0C546C9D"/>
    <w:rsid w:val="0CE92E27"/>
    <w:rsid w:val="0FC34985"/>
    <w:rsid w:val="12D56286"/>
    <w:rsid w:val="14C611AE"/>
    <w:rsid w:val="14DB4398"/>
    <w:rsid w:val="15072EB7"/>
    <w:rsid w:val="16885951"/>
    <w:rsid w:val="176F6F95"/>
    <w:rsid w:val="17AD772C"/>
    <w:rsid w:val="17C71509"/>
    <w:rsid w:val="17E812C6"/>
    <w:rsid w:val="189F55AD"/>
    <w:rsid w:val="1AC56B07"/>
    <w:rsid w:val="1B2C3FED"/>
    <w:rsid w:val="1C0F1802"/>
    <w:rsid w:val="1C633720"/>
    <w:rsid w:val="1C746B04"/>
    <w:rsid w:val="1CEB5A62"/>
    <w:rsid w:val="1D220CF1"/>
    <w:rsid w:val="1E3C568D"/>
    <w:rsid w:val="1F272716"/>
    <w:rsid w:val="1F3D6AE5"/>
    <w:rsid w:val="206E0FD4"/>
    <w:rsid w:val="20DC47FE"/>
    <w:rsid w:val="211100F0"/>
    <w:rsid w:val="215C4D5E"/>
    <w:rsid w:val="217E5078"/>
    <w:rsid w:val="2181137A"/>
    <w:rsid w:val="22370DE2"/>
    <w:rsid w:val="22A00A0B"/>
    <w:rsid w:val="23335ADE"/>
    <w:rsid w:val="243E64BD"/>
    <w:rsid w:val="287A49D0"/>
    <w:rsid w:val="2B9A12E7"/>
    <w:rsid w:val="2BCB3118"/>
    <w:rsid w:val="2C4B162F"/>
    <w:rsid w:val="2CE55EC7"/>
    <w:rsid w:val="2E2D727F"/>
    <w:rsid w:val="2E920DA2"/>
    <w:rsid w:val="2EDA7000"/>
    <w:rsid w:val="306110F9"/>
    <w:rsid w:val="30F54A7E"/>
    <w:rsid w:val="311346E6"/>
    <w:rsid w:val="31FF1EF3"/>
    <w:rsid w:val="35416CEB"/>
    <w:rsid w:val="355C68A3"/>
    <w:rsid w:val="37483EB3"/>
    <w:rsid w:val="38724D1D"/>
    <w:rsid w:val="3A2223F3"/>
    <w:rsid w:val="3AB37D37"/>
    <w:rsid w:val="3B183825"/>
    <w:rsid w:val="3BE6606D"/>
    <w:rsid w:val="3D493B36"/>
    <w:rsid w:val="3DE66984"/>
    <w:rsid w:val="3E625C0A"/>
    <w:rsid w:val="3EF621F8"/>
    <w:rsid w:val="40A614D2"/>
    <w:rsid w:val="4410578E"/>
    <w:rsid w:val="44F74914"/>
    <w:rsid w:val="47165342"/>
    <w:rsid w:val="47C54CA1"/>
    <w:rsid w:val="50720390"/>
    <w:rsid w:val="50A25698"/>
    <w:rsid w:val="51EE0A00"/>
    <w:rsid w:val="53351F71"/>
    <w:rsid w:val="53E87869"/>
    <w:rsid w:val="59176527"/>
    <w:rsid w:val="5E820299"/>
    <w:rsid w:val="60365188"/>
    <w:rsid w:val="61CA092B"/>
    <w:rsid w:val="62116778"/>
    <w:rsid w:val="625D436D"/>
    <w:rsid w:val="6319329F"/>
    <w:rsid w:val="63AF79A9"/>
    <w:rsid w:val="6703752C"/>
    <w:rsid w:val="68B020DE"/>
    <w:rsid w:val="68DE36D0"/>
    <w:rsid w:val="69574FF9"/>
    <w:rsid w:val="69B14C92"/>
    <w:rsid w:val="6A1C62E0"/>
    <w:rsid w:val="6AB55DF4"/>
    <w:rsid w:val="6B087D48"/>
    <w:rsid w:val="6B231D57"/>
    <w:rsid w:val="6BD52AF3"/>
    <w:rsid w:val="6D2329E7"/>
    <w:rsid w:val="6D40410F"/>
    <w:rsid w:val="6DD5435C"/>
    <w:rsid w:val="724A3704"/>
    <w:rsid w:val="72E727B6"/>
    <w:rsid w:val="749156EB"/>
    <w:rsid w:val="76E83A4E"/>
    <w:rsid w:val="77304C77"/>
    <w:rsid w:val="781D00C9"/>
    <w:rsid w:val="787B250F"/>
    <w:rsid w:val="78B719CC"/>
    <w:rsid w:val="78E03A8C"/>
    <w:rsid w:val="7AAF1DC3"/>
    <w:rsid w:val="7B654A1A"/>
    <w:rsid w:val="7B861AB8"/>
    <w:rsid w:val="7EBB531C"/>
    <w:rsid w:val="7F940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1399</Words>
  <Characters>1482</Characters>
  <Lines>0</Lines>
  <Paragraphs>0</Paragraphs>
  <TotalTime>9</TotalTime>
  <ScaleCrop>false</ScaleCrop>
  <LinksUpToDate>false</LinksUpToDate>
  <CharactersWithSpaces>1691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2019-11-20T23:10:00Z</dcterms:created>
  <dc:creator>余晓丽</dc:creator>
  <cp:lastModifiedBy>付斌</cp:lastModifiedBy>
  <dcterms:modified xsi:type="dcterms:W3CDTF">2024-11-21T01:58:44Z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32240423A32342C1A0EF91397D10BC3D_13</vt:lpwstr>
  </property>
</Properties>
</file>